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63AAFB" w14:textId="086B6970" w:rsidR="00FD66C2" w:rsidRDefault="00FD66C2" w:rsidP="00FD66C2">
      <w:pPr>
        <w:jc w:val="center"/>
        <w:rPr>
          <w:b/>
          <w:bCs/>
        </w:rPr>
      </w:pPr>
      <w:r>
        <w:rPr>
          <w:b/>
          <w:bCs/>
        </w:rPr>
        <w:t xml:space="preserve">NEBOSH </w:t>
      </w:r>
      <w:r w:rsidRPr="00FD66C2">
        <w:rPr>
          <w:b/>
          <w:bCs/>
        </w:rPr>
        <w:t>MOCK UP</w:t>
      </w:r>
      <w:r w:rsidR="005158B8">
        <w:rPr>
          <w:b/>
          <w:bCs/>
        </w:rPr>
        <w:t xml:space="preserve"> EXAM</w:t>
      </w:r>
      <w:r w:rsidRPr="00FD66C2">
        <w:rPr>
          <w:b/>
          <w:bCs/>
        </w:rPr>
        <w:t>-7</w:t>
      </w:r>
    </w:p>
    <w:p w14:paraId="1BB8A6A3" w14:textId="15DD707E" w:rsidR="00C76B7E" w:rsidRDefault="00C76B7E" w:rsidP="00FD66C2">
      <w:pPr>
        <w:jc w:val="center"/>
        <w:rPr>
          <w:b/>
          <w:bCs/>
        </w:rPr>
      </w:pPr>
    </w:p>
    <w:p w14:paraId="6B314ADE" w14:textId="3BDECE52" w:rsidR="00C76B7E" w:rsidRDefault="00C76B7E" w:rsidP="00C76B7E">
      <w:pPr>
        <w:rPr>
          <w:b/>
          <w:bCs/>
        </w:rPr>
      </w:pPr>
      <w:r>
        <w:rPr>
          <w:b/>
          <w:bCs/>
        </w:rPr>
        <w:t>Name:</w:t>
      </w:r>
    </w:p>
    <w:p w14:paraId="6D9DF1AF" w14:textId="36449CB9" w:rsidR="00C76B7E" w:rsidRPr="00FD66C2" w:rsidRDefault="00C76B7E" w:rsidP="00C76B7E">
      <w:pPr>
        <w:rPr>
          <w:b/>
          <w:bCs/>
        </w:rPr>
      </w:pPr>
      <w:r>
        <w:rPr>
          <w:b/>
          <w:bCs/>
        </w:rPr>
        <w:t>Date:</w:t>
      </w:r>
    </w:p>
    <w:p w14:paraId="654315B7" w14:textId="77777777" w:rsidR="00FD66C2" w:rsidRDefault="00FD66C2" w:rsidP="00FD66C2"/>
    <w:p w14:paraId="4DA75E10" w14:textId="38A32159" w:rsidR="00FD66C2" w:rsidRDefault="00FD66C2" w:rsidP="00FD66C2">
      <w:r>
        <w:t>1. Explain the duties of suppliers, designers and manufacturers for the safety of articles for use at work (6 marks)</w:t>
      </w:r>
    </w:p>
    <w:p w14:paraId="28D06F18" w14:textId="1AB31301" w:rsidR="00FD66C2" w:rsidRDefault="00481682" w:rsidP="00FD66C2">
      <w:r>
        <w:t>A.</w:t>
      </w:r>
    </w:p>
    <w:p w14:paraId="62ECCAE1" w14:textId="312FF873" w:rsidR="00481682" w:rsidRDefault="00481682" w:rsidP="00FD66C2"/>
    <w:p w14:paraId="185B1E09" w14:textId="7A9BF2F8" w:rsidR="00481682" w:rsidRDefault="00481682" w:rsidP="00FD66C2"/>
    <w:p w14:paraId="4BC4FAAC" w14:textId="5ED16596" w:rsidR="00481682" w:rsidRDefault="00481682" w:rsidP="00FD66C2"/>
    <w:p w14:paraId="223301D0" w14:textId="19D945A2" w:rsidR="00481682" w:rsidRDefault="00481682" w:rsidP="00FD66C2"/>
    <w:p w14:paraId="3F510CC0" w14:textId="236304BB" w:rsidR="00481682" w:rsidRDefault="00481682" w:rsidP="00FD66C2"/>
    <w:p w14:paraId="28B951C0" w14:textId="68820817" w:rsidR="00481682" w:rsidRDefault="00481682" w:rsidP="00FD66C2"/>
    <w:p w14:paraId="5F7D5649" w14:textId="666418FE" w:rsidR="00481682" w:rsidRDefault="00481682" w:rsidP="00FD66C2"/>
    <w:p w14:paraId="291FA663" w14:textId="3E3EDCD6" w:rsidR="00481682" w:rsidRDefault="00481682" w:rsidP="00FD66C2"/>
    <w:p w14:paraId="0CAAD26A" w14:textId="77777777" w:rsidR="00481682" w:rsidRDefault="00481682" w:rsidP="00FD66C2"/>
    <w:p w14:paraId="71514767" w14:textId="77777777" w:rsidR="00481682" w:rsidRDefault="00481682" w:rsidP="00FD66C2"/>
    <w:p w14:paraId="205135F5" w14:textId="77777777" w:rsidR="00481682" w:rsidRDefault="00481682" w:rsidP="00FD66C2"/>
    <w:p w14:paraId="35C2C508" w14:textId="77777777" w:rsidR="00481682" w:rsidRDefault="00481682" w:rsidP="00FD66C2"/>
    <w:p w14:paraId="7EC5F872" w14:textId="77777777" w:rsidR="00481682" w:rsidRDefault="00481682" w:rsidP="00FD66C2"/>
    <w:p w14:paraId="270DE8D5" w14:textId="77777777" w:rsidR="00481682" w:rsidRDefault="00481682" w:rsidP="00FD66C2"/>
    <w:p w14:paraId="234EAB99" w14:textId="7D047DA8" w:rsidR="00481682" w:rsidRDefault="00481682" w:rsidP="00FD66C2"/>
    <w:p w14:paraId="30559F3A" w14:textId="5FCA3E06" w:rsidR="00481682" w:rsidRDefault="00481682" w:rsidP="00FD66C2"/>
    <w:p w14:paraId="6CBA50BB" w14:textId="42B80CFF" w:rsidR="00481682" w:rsidRDefault="00481682" w:rsidP="00FD66C2"/>
    <w:p w14:paraId="29D75E3E" w14:textId="77777777" w:rsidR="00481682" w:rsidRDefault="00481682" w:rsidP="00FD66C2"/>
    <w:p w14:paraId="271A00E2" w14:textId="77777777" w:rsidR="00481682" w:rsidRDefault="00481682" w:rsidP="00FD66C2"/>
    <w:p w14:paraId="4F478F86" w14:textId="77777777" w:rsidR="00481682" w:rsidRDefault="00481682" w:rsidP="00FD66C2"/>
    <w:p w14:paraId="5F42B90B" w14:textId="2BA0B4DF" w:rsidR="00FD66C2" w:rsidRDefault="00FD66C2" w:rsidP="00FD66C2">
      <w:r>
        <w:t>2. What are the topics that should be considered when selecting a contractor for a job (6-8 marks)</w:t>
      </w:r>
    </w:p>
    <w:p w14:paraId="1DC1C639" w14:textId="6769F352" w:rsidR="00FD66C2" w:rsidRDefault="00481682" w:rsidP="00FD66C2">
      <w:r>
        <w:t>A.</w:t>
      </w:r>
    </w:p>
    <w:p w14:paraId="66A883F4" w14:textId="69DB0872" w:rsidR="00481682" w:rsidRDefault="00481682" w:rsidP="00FD66C2"/>
    <w:p w14:paraId="12DFF155" w14:textId="3439FD48" w:rsidR="00481682" w:rsidRDefault="00481682" w:rsidP="00FD66C2"/>
    <w:p w14:paraId="2FB67DDC" w14:textId="07073E70" w:rsidR="00481682" w:rsidRDefault="00481682" w:rsidP="00FD66C2"/>
    <w:p w14:paraId="3BF2F62D" w14:textId="72DAEB9E" w:rsidR="00481682" w:rsidRDefault="00481682" w:rsidP="00FD66C2"/>
    <w:p w14:paraId="538E1358" w14:textId="0C88F60E" w:rsidR="00481682" w:rsidRDefault="00481682" w:rsidP="00FD66C2"/>
    <w:p w14:paraId="7D543DD1" w14:textId="23D466C0" w:rsidR="00481682" w:rsidRDefault="00481682" w:rsidP="00FD66C2"/>
    <w:p w14:paraId="267695EA" w14:textId="2E61F465" w:rsidR="00481682" w:rsidRDefault="00481682" w:rsidP="00FD66C2"/>
    <w:p w14:paraId="7EE99DFB" w14:textId="635E9779" w:rsidR="00481682" w:rsidRDefault="00481682" w:rsidP="00FD66C2"/>
    <w:p w14:paraId="3EE5EF5F" w14:textId="161CF75D" w:rsidR="00481682" w:rsidRDefault="00481682" w:rsidP="00FD66C2"/>
    <w:p w14:paraId="704A7B2E" w14:textId="74649017" w:rsidR="00481682" w:rsidRDefault="00481682" w:rsidP="00FD66C2"/>
    <w:p w14:paraId="50F8B046" w14:textId="6F8F5940" w:rsidR="00481682" w:rsidRDefault="00481682" w:rsidP="00FD66C2"/>
    <w:p w14:paraId="695FD4B3" w14:textId="1C6FB8F6" w:rsidR="00481682" w:rsidRDefault="00481682" w:rsidP="00FD66C2"/>
    <w:p w14:paraId="0517785B" w14:textId="7070FD5E" w:rsidR="00481682" w:rsidRDefault="00481682" w:rsidP="00FD66C2"/>
    <w:p w14:paraId="39B4F5D6" w14:textId="6E47E1CA" w:rsidR="00481682" w:rsidRDefault="00481682" w:rsidP="00FD66C2"/>
    <w:p w14:paraId="56ADF46C" w14:textId="6A86BEC1" w:rsidR="00481682" w:rsidRDefault="00481682" w:rsidP="00FD66C2"/>
    <w:p w14:paraId="4E50E50D" w14:textId="107015FE" w:rsidR="00481682" w:rsidRDefault="00481682" w:rsidP="00FD66C2"/>
    <w:p w14:paraId="370864D3" w14:textId="5810CB4B" w:rsidR="00481682" w:rsidRDefault="00481682" w:rsidP="00FD66C2"/>
    <w:p w14:paraId="1753D184" w14:textId="0599838F" w:rsidR="00481682" w:rsidRDefault="00481682" w:rsidP="00FD66C2"/>
    <w:p w14:paraId="6D58A6D0" w14:textId="77777777" w:rsidR="00481682" w:rsidRDefault="00481682" w:rsidP="00FD66C2"/>
    <w:p w14:paraId="2DDE2969" w14:textId="46472E90" w:rsidR="00FD66C2" w:rsidRDefault="00FD66C2" w:rsidP="00FD66C2">
      <w:r>
        <w:t xml:space="preserve">3. An organisation has all of its maintenance work carried out by contractors. </w:t>
      </w:r>
      <w:proofErr w:type="spellStart"/>
      <w:r>
        <w:t>i</w:t>
      </w:r>
      <w:proofErr w:type="spellEnd"/>
      <w:r>
        <w:t>. How the organisation can help to ensure that this work is carried out safely. (8 marks) ii. Why it is important that all the persons in an organization are aware of their roles and responsibilities for health and safety.(8 marks)</w:t>
      </w:r>
    </w:p>
    <w:p w14:paraId="33D23370" w14:textId="467B51BA" w:rsidR="00481682" w:rsidRDefault="00481682" w:rsidP="00FD66C2">
      <w:r>
        <w:t>A.</w:t>
      </w:r>
    </w:p>
    <w:p w14:paraId="03FB22D1" w14:textId="54736206" w:rsidR="00481682" w:rsidRDefault="00481682" w:rsidP="00FD66C2"/>
    <w:p w14:paraId="69845F90" w14:textId="1652F9EC" w:rsidR="00481682" w:rsidRDefault="00481682" w:rsidP="00FD66C2"/>
    <w:p w14:paraId="084A87B6" w14:textId="2E4514B4" w:rsidR="00481682" w:rsidRDefault="00481682" w:rsidP="00FD66C2"/>
    <w:p w14:paraId="2B381116" w14:textId="20F44EB6" w:rsidR="00481682" w:rsidRDefault="00481682" w:rsidP="00FD66C2"/>
    <w:p w14:paraId="577C6E2A" w14:textId="5B9B1720" w:rsidR="00481682" w:rsidRDefault="00481682" w:rsidP="00FD66C2"/>
    <w:p w14:paraId="67D3069B" w14:textId="25B15C4D" w:rsidR="00481682" w:rsidRDefault="00481682" w:rsidP="00FD66C2"/>
    <w:p w14:paraId="202EB058" w14:textId="3A2FE68D" w:rsidR="00481682" w:rsidRDefault="00481682" w:rsidP="00FD66C2"/>
    <w:p w14:paraId="5AAC8D1B" w14:textId="28AE3581" w:rsidR="00481682" w:rsidRDefault="00481682" w:rsidP="00FD66C2"/>
    <w:p w14:paraId="3E475088" w14:textId="50E953DC" w:rsidR="00481682" w:rsidRDefault="00481682" w:rsidP="00FD66C2"/>
    <w:p w14:paraId="224312B0" w14:textId="0230B5C5" w:rsidR="00481682" w:rsidRDefault="00481682" w:rsidP="00FD66C2"/>
    <w:p w14:paraId="21B9F327" w14:textId="75B1D591" w:rsidR="00481682" w:rsidRDefault="00481682" w:rsidP="00FD66C2"/>
    <w:p w14:paraId="425B0793" w14:textId="393E5B75" w:rsidR="00481682" w:rsidRDefault="00481682" w:rsidP="00FD66C2"/>
    <w:p w14:paraId="2847752B" w14:textId="5866A80B" w:rsidR="00481682" w:rsidRDefault="00481682" w:rsidP="00FD66C2"/>
    <w:p w14:paraId="75499B63" w14:textId="23DB2CA9" w:rsidR="00481682" w:rsidRDefault="00481682" w:rsidP="00FD66C2"/>
    <w:p w14:paraId="2A4D2770" w14:textId="6CEEB792" w:rsidR="00481682" w:rsidRDefault="00481682" w:rsidP="00FD66C2"/>
    <w:p w14:paraId="1D054B9C" w14:textId="6F3264FA" w:rsidR="00481682" w:rsidRDefault="00481682" w:rsidP="00FD66C2"/>
    <w:p w14:paraId="7B58CBB2" w14:textId="188B55B1" w:rsidR="00481682" w:rsidRDefault="00481682" w:rsidP="00FD66C2"/>
    <w:p w14:paraId="2B2F74CF" w14:textId="56A0FBEB" w:rsidR="00481682" w:rsidRDefault="00481682" w:rsidP="00FD66C2"/>
    <w:p w14:paraId="78ED5496" w14:textId="77777777" w:rsidR="00481682" w:rsidRDefault="00481682" w:rsidP="00FD66C2"/>
    <w:p w14:paraId="3EE77D88" w14:textId="77777777" w:rsidR="00FD66C2" w:rsidRDefault="00FD66C2" w:rsidP="00FD66C2"/>
    <w:p w14:paraId="51C7A2D2" w14:textId="77777777" w:rsidR="00FD66C2" w:rsidRDefault="00FD66C2" w:rsidP="00FD66C2">
      <w:r>
        <w:t>4. What are the internal and external sources of information that are available to an organization (8 marks)</w:t>
      </w:r>
    </w:p>
    <w:p w14:paraId="72BE3903" w14:textId="0296A38D" w:rsidR="00FD66C2" w:rsidRDefault="00481682" w:rsidP="00FD66C2">
      <w:r>
        <w:t>A.</w:t>
      </w:r>
    </w:p>
    <w:p w14:paraId="680D1CEE" w14:textId="5A1BC5F5" w:rsidR="00481682" w:rsidRDefault="00481682" w:rsidP="00FD66C2"/>
    <w:p w14:paraId="76861D45" w14:textId="121DD508" w:rsidR="00481682" w:rsidRDefault="00481682" w:rsidP="00FD66C2"/>
    <w:p w14:paraId="1D825C37" w14:textId="2D186853" w:rsidR="00481682" w:rsidRDefault="00481682" w:rsidP="00FD66C2"/>
    <w:p w14:paraId="1C66F06D" w14:textId="342248E2" w:rsidR="00481682" w:rsidRDefault="00481682" w:rsidP="00FD66C2"/>
    <w:p w14:paraId="2252E44A" w14:textId="610CAAB8" w:rsidR="00481682" w:rsidRDefault="00481682" w:rsidP="00FD66C2"/>
    <w:p w14:paraId="3DFE4BC1" w14:textId="5FAD0F11" w:rsidR="00481682" w:rsidRDefault="00481682" w:rsidP="00FD66C2"/>
    <w:p w14:paraId="0D27E4DB" w14:textId="4E836BB1" w:rsidR="00481682" w:rsidRDefault="00481682" w:rsidP="00FD66C2"/>
    <w:p w14:paraId="22C73FBE" w14:textId="50E518B7" w:rsidR="00481682" w:rsidRDefault="00481682" w:rsidP="00FD66C2"/>
    <w:p w14:paraId="7FF20343" w14:textId="027418EE" w:rsidR="00481682" w:rsidRDefault="00481682" w:rsidP="00FD66C2"/>
    <w:p w14:paraId="3AED120B" w14:textId="33D9F096" w:rsidR="00481682" w:rsidRDefault="00481682" w:rsidP="00FD66C2"/>
    <w:p w14:paraId="4AEF8B00" w14:textId="62B4570A" w:rsidR="00481682" w:rsidRDefault="00481682" w:rsidP="00FD66C2"/>
    <w:p w14:paraId="3B7C04E2" w14:textId="1FD41B4F" w:rsidR="00481682" w:rsidRDefault="00481682" w:rsidP="00FD66C2"/>
    <w:p w14:paraId="27286AEF" w14:textId="549B265E" w:rsidR="00481682" w:rsidRDefault="00481682" w:rsidP="00FD66C2"/>
    <w:p w14:paraId="5F1BD24B" w14:textId="495F6189" w:rsidR="00481682" w:rsidRDefault="00481682" w:rsidP="00FD66C2"/>
    <w:p w14:paraId="6B2D99E3" w14:textId="4F75807E" w:rsidR="00481682" w:rsidRDefault="00481682" w:rsidP="00FD66C2"/>
    <w:p w14:paraId="69CF3252" w14:textId="4CCA57BE" w:rsidR="00481682" w:rsidRDefault="00481682" w:rsidP="00FD66C2"/>
    <w:p w14:paraId="0994F9B4" w14:textId="333C3486" w:rsidR="00481682" w:rsidRDefault="00481682" w:rsidP="00FD66C2"/>
    <w:p w14:paraId="27B7D31F" w14:textId="522B08F4" w:rsidR="00481682" w:rsidRDefault="00481682" w:rsidP="00FD66C2"/>
    <w:p w14:paraId="5803576C" w14:textId="77777777" w:rsidR="00481682" w:rsidRDefault="00481682" w:rsidP="00FD66C2"/>
    <w:p w14:paraId="069E296B" w14:textId="77777777" w:rsidR="00FD66C2" w:rsidRDefault="00FD66C2" w:rsidP="00FD66C2">
      <w:r>
        <w:t>5. What are the information that should be given to workers in a training session on a safe system of work (10 marks)</w:t>
      </w:r>
    </w:p>
    <w:p w14:paraId="6F6FAA6F" w14:textId="1869D5FE" w:rsidR="00481682" w:rsidRDefault="00481682" w:rsidP="00FD66C2">
      <w:r>
        <w:t>A.</w:t>
      </w:r>
    </w:p>
    <w:p w14:paraId="2F4333F6" w14:textId="402D312B" w:rsidR="00481682" w:rsidRDefault="00481682" w:rsidP="00FD66C2"/>
    <w:p w14:paraId="20C41F6E" w14:textId="1EF68C84" w:rsidR="00481682" w:rsidRDefault="00481682" w:rsidP="00FD66C2"/>
    <w:p w14:paraId="7379575A" w14:textId="111908C4" w:rsidR="00481682" w:rsidRDefault="00481682" w:rsidP="00FD66C2"/>
    <w:p w14:paraId="0871FE6E" w14:textId="183A706B" w:rsidR="00481682" w:rsidRDefault="00481682" w:rsidP="00FD66C2"/>
    <w:p w14:paraId="14F78407" w14:textId="7690BB22" w:rsidR="00481682" w:rsidRDefault="00481682" w:rsidP="00FD66C2"/>
    <w:p w14:paraId="29680934" w14:textId="1735E17E" w:rsidR="00481682" w:rsidRDefault="00481682" w:rsidP="00FD66C2"/>
    <w:p w14:paraId="09184AD6" w14:textId="03FB9FBB" w:rsidR="00481682" w:rsidRDefault="00481682" w:rsidP="00FD66C2"/>
    <w:p w14:paraId="672B6DF2" w14:textId="0825D2C8" w:rsidR="00481682" w:rsidRDefault="00481682" w:rsidP="00FD66C2"/>
    <w:p w14:paraId="2E13EB6B" w14:textId="4D3B3A84" w:rsidR="00481682" w:rsidRDefault="00481682" w:rsidP="00FD66C2"/>
    <w:p w14:paraId="7440C134" w14:textId="7340CD44" w:rsidR="00481682" w:rsidRDefault="00481682" w:rsidP="00FD66C2"/>
    <w:p w14:paraId="180FA0C4" w14:textId="2A974ACF" w:rsidR="00481682" w:rsidRDefault="00481682" w:rsidP="00FD66C2"/>
    <w:p w14:paraId="091DA53E" w14:textId="5158FE49" w:rsidR="00481682" w:rsidRDefault="00481682" w:rsidP="00FD66C2"/>
    <w:p w14:paraId="5E200A4A" w14:textId="0E379593" w:rsidR="00481682" w:rsidRDefault="00481682" w:rsidP="00FD66C2"/>
    <w:p w14:paraId="0571CFF8" w14:textId="7A440CF8" w:rsidR="00481682" w:rsidRDefault="00481682" w:rsidP="00FD66C2"/>
    <w:p w14:paraId="1FB288EC" w14:textId="1F3B7EE8" w:rsidR="00481682" w:rsidRDefault="00481682" w:rsidP="00FD66C2"/>
    <w:p w14:paraId="48805476" w14:textId="7E3505F6" w:rsidR="00481682" w:rsidRDefault="00481682" w:rsidP="00FD66C2"/>
    <w:p w14:paraId="53329910" w14:textId="5726EDD4" w:rsidR="00481682" w:rsidRDefault="00481682" w:rsidP="00FD66C2"/>
    <w:p w14:paraId="0B7EB0E4" w14:textId="1654CA43" w:rsidR="00481682" w:rsidRDefault="00481682" w:rsidP="00FD66C2"/>
    <w:p w14:paraId="4DE01EFE" w14:textId="2A11C806" w:rsidR="00481682" w:rsidRDefault="00481682" w:rsidP="00FD66C2"/>
    <w:p w14:paraId="0733482E" w14:textId="5564B073" w:rsidR="00481682" w:rsidRDefault="00481682" w:rsidP="00FD66C2"/>
    <w:p w14:paraId="12D21E45" w14:textId="21E00586" w:rsidR="00481682" w:rsidRDefault="00481682" w:rsidP="00FD66C2"/>
    <w:p w14:paraId="2A40B1F5" w14:textId="0EF7DA66" w:rsidR="00481682" w:rsidRDefault="00481682" w:rsidP="00FD66C2"/>
    <w:p w14:paraId="55823F17" w14:textId="00BB2C80" w:rsidR="00481682" w:rsidRDefault="00481682" w:rsidP="00FD66C2"/>
    <w:p w14:paraId="27A6E77E" w14:textId="77777777" w:rsidR="00481682" w:rsidRDefault="00481682" w:rsidP="00FD66C2"/>
    <w:p w14:paraId="48DC82DD" w14:textId="77777777" w:rsidR="00FD66C2" w:rsidRDefault="00FD66C2" w:rsidP="00FD66C2">
      <w:r>
        <w:t>6. What are factors that should be considered in order to help reduce the risk of workers required to work alone. (8 marks)</w:t>
      </w:r>
    </w:p>
    <w:p w14:paraId="4E952409" w14:textId="4B7DE758" w:rsidR="00FD66C2" w:rsidRDefault="00481682" w:rsidP="00FD66C2">
      <w:r>
        <w:t>A.</w:t>
      </w:r>
    </w:p>
    <w:p w14:paraId="382103F2" w14:textId="65A120BF" w:rsidR="00481682" w:rsidRDefault="00481682" w:rsidP="00FD66C2"/>
    <w:p w14:paraId="71722450" w14:textId="42E8049A" w:rsidR="00481682" w:rsidRDefault="00481682" w:rsidP="00FD66C2"/>
    <w:p w14:paraId="5A056561" w14:textId="1C0F277C" w:rsidR="00481682" w:rsidRDefault="00481682" w:rsidP="00FD66C2"/>
    <w:p w14:paraId="0C6A9372" w14:textId="6FA73642" w:rsidR="00481682" w:rsidRDefault="00481682" w:rsidP="00FD66C2"/>
    <w:p w14:paraId="7CD96481" w14:textId="3AF1A3AC" w:rsidR="00481682" w:rsidRDefault="00481682" w:rsidP="00FD66C2"/>
    <w:p w14:paraId="6320CC3B" w14:textId="7C47EFF6" w:rsidR="00481682" w:rsidRDefault="00481682" w:rsidP="00FD66C2"/>
    <w:p w14:paraId="6ECDAC39" w14:textId="6354EA49" w:rsidR="00481682" w:rsidRDefault="00481682" w:rsidP="00FD66C2"/>
    <w:p w14:paraId="4BACDBCB" w14:textId="4178DC74" w:rsidR="00481682" w:rsidRDefault="00481682" w:rsidP="00FD66C2"/>
    <w:p w14:paraId="54AE2295" w14:textId="3771A32B" w:rsidR="00481682" w:rsidRDefault="00481682" w:rsidP="00FD66C2"/>
    <w:p w14:paraId="1D8D77D3" w14:textId="573A8CE7" w:rsidR="00481682" w:rsidRDefault="00481682" w:rsidP="00FD66C2"/>
    <w:p w14:paraId="7C3C5D0B" w14:textId="32CA7B1D" w:rsidR="00481682" w:rsidRDefault="00481682" w:rsidP="00FD66C2"/>
    <w:p w14:paraId="1CE1D4CA" w14:textId="1EAD0747" w:rsidR="00481682" w:rsidRDefault="00481682" w:rsidP="00FD66C2"/>
    <w:p w14:paraId="6EFCE39D" w14:textId="76B50068" w:rsidR="00481682" w:rsidRDefault="00481682" w:rsidP="00FD66C2"/>
    <w:p w14:paraId="18DD9816" w14:textId="082032AD" w:rsidR="00481682" w:rsidRDefault="00481682" w:rsidP="00FD66C2"/>
    <w:p w14:paraId="5644D08B" w14:textId="29013918" w:rsidR="00481682" w:rsidRDefault="00481682" w:rsidP="00FD66C2"/>
    <w:p w14:paraId="2EF803F8" w14:textId="7BBD080C" w:rsidR="00481682" w:rsidRDefault="00481682" w:rsidP="00FD66C2"/>
    <w:p w14:paraId="0A962C41" w14:textId="77777777" w:rsidR="00481682" w:rsidRDefault="00481682" w:rsidP="00FD66C2"/>
    <w:p w14:paraId="4A945F9C" w14:textId="77777777" w:rsidR="00FD66C2" w:rsidRDefault="00FD66C2" w:rsidP="00FD66C2">
      <w:r>
        <w:t>7. What is the meaning of the term Permit-to-work (2 marks) 14. What are the high risk activities that requires permit to work and give reason why in each case (6 marks)</w:t>
      </w:r>
    </w:p>
    <w:p w14:paraId="3924C48E" w14:textId="1780A7FE" w:rsidR="00FD66C2" w:rsidRDefault="00481682" w:rsidP="00FD66C2">
      <w:r>
        <w:t>A.</w:t>
      </w:r>
    </w:p>
    <w:p w14:paraId="3DB9756B" w14:textId="0EDA61EA" w:rsidR="00481682" w:rsidRDefault="00481682" w:rsidP="00FD66C2"/>
    <w:p w14:paraId="6AEB11E4" w14:textId="571A4765" w:rsidR="00481682" w:rsidRDefault="00481682" w:rsidP="00FD66C2"/>
    <w:p w14:paraId="2631D95E" w14:textId="616C9F4C" w:rsidR="00481682" w:rsidRDefault="00481682" w:rsidP="00FD66C2"/>
    <w:p w14:paraId="1F2810A3" w14:textId="5F12F183" w:rsidR="00481682" w:rsidRDefault="00481682" w:rsidP="00FD66C2"/>
    <w:p w14:paraId="74C8268C" w14:textId="3D7BC1A5" w:rsidR="00481682" w:rsidRDefault="00481682" w:rsidP="00FD66C2"/>
    <w:p w14:paraId="4FC0A949" w14:textId="2D2B4743" w:rsidR="00481682" w:rsidRDefault="00481682" w:rsidP="00FD66C2"/>
    <w:p w14:paraId="7059A4D6" w14:textId="3A159B3B" w:rsidR="00481682" w:rsidRDefault="00481682" w:rsidP="00FD66C2"/>
    <w:p w14:paraId="69F0F914" w14:textId="5C905B84" w:rsidR="00481682" w:rsidRDefault="00481682" w:rsidP="00FD66C2"/>
    <w:p w14:paraId="2913BC55" w14:textId="752CD980" w:rsidR="00481682" w:rsidRDefault="00481682" w:rsidP="00FD66C2"/>
    <w:p w14:paraId="54A0EE6C" w14:textId="3CE786DE" w:rsidR="00481682" w:rsidRDefault="00481682" w:rsidP="00FD66C2"/>
    <w:p w14:paraId="192DC021" w14:textId="0B305E6D" w:rsidR="00481682" w:rsidRDefault="00481682" w:rsidP="00FD66C2"/>
    <w:p w14:paraId="59A3240F" w14:textId="62AB3095" w:rsidR="00481682" w:rsidRDefault="00481682" w:rsidP="00FD66C2"/>
    <w:p w14:paraId="5C73BBDD" w14:textId="5EFAF12A" w:rsidR="00481682" w:rsidRDefault="00481682" w:rsidP="00FD66C2"/>
    <w:p w14:paraId="5C02B6F7" w14:textId="6F321258" w:rsidR="00481682" w:rsidRDefault="00481682" w:rsidP="00FD66C2"/>
    <w:p w14:paraId="6EF6BA65" w14:textId="0A599B6C" w:rsidR="00481682" w:rsidRDefault="00481682" w:rsidP="00FD66C2"/>
    <w:p w14:paraId="2AAC32E9" w14:textId="2B29E2B9" w:rsidR="00481682" w:rsidRDefault="00481682" w:rsidP="00FD66C2"/>
    <w:p w14:paraId="00EB9107" w14:textId="68276766" w:rsidR="00481682" w:rsidRDefault="00481682" w:rsidP="00FD66C2"/>
    <w:p w14:paraId="4AB69430" w14:textId="595FDC76" w:rsidR="00481682" w:rsidRDefault="00481682" w:rsidP="00FD66C2"/>
    <w:p w14:paraId="4D9991B4" w14:textId="17778361" w:rsidR="00481682" w:rsidRDefault="00481682" w:rsidP="00FD66C2"/>
    <w:p w14:paraId="5EF7E3AC" w14:textId="77777777" w:rsidR="00481682" w:rsidRDefault="00481682" w:rsidP="00FD66C2"/>
    <w:p w14:paraId="5295501B" w14:textId="77777777" w:rsidR="00FD66C2" w:rsidRDefault="00FD66C2" w:rsidP="00FD66C2">
      <w:r>
        <w:t xml:space="preserve">8. What is the information that should be included in a Permit – to – work (8 marks) </w:t>
      </w:r>
    </w:p>
    <w:p w14:paraId="452EF174" w14:textId="20BF115E" w:rsidR="00FD66C2" w:rsidRDefault="00481682" w:rsidP="00FD66C2">
      <w:r>
        <w:t>A.</w:t>
      </w:r>
    </w:p>
    <w:p w14:paraId="5D09F9B2" w14:textId="62BD047E" w:rsidR="00481682" w:rsidRDefault="00481682" w:rsidP="00FD66C2"/>
    <w:p w14:paraId="08624605" w14:textId="3D24E50A" w:rsidR="00481682" w:rsidRDefault="00481682" w:rsidP="00FD66C2"/>
    <w:p w14:paraId="4B738574" w14:textId="29D37E4C" w:rsidR="00481682" w:rsidRDefault="00481682" w:rsidP="00FD66C2"/>
    <w:p w14:paraId="31A0E434" w14:textId="045F7A62" w:rsidR="00481682" w:rsidRDefault="00481682" w:rsidP="00FD66C2"/>
    <w:p w14:paraId="5DE6ACC2" w14:textId="757E804A" w:rsidR="00481682" w:rsidRDefault="00481682" w:rsidP="00FD66C2"/>
    <w:p w14:paraId="110C93B7" w14:textId="2A8B9EA3" w:rsidR="00481682" w:rsidRDefault="00481682" w:rsidP="00FD66C2"/>
    <w:p w14:paraId="49518DCF" w14:textId="58BA19AF" w:rsidR="00481682" w:rsidRDefault="00481682" w:rsidP="00FD66C2"/>
    <w:p w14:paraId="76784675" w14:textId="7F33E851" w:rsidR="00481682" w:rsidRDefault="00481682" w:rsidP="00FD66C2"/>
    <w:p w14:paraId="05646856" w14:textId="780356EC" w:rsidR="00481682" w:rsidRDefault="00481682" w:rsidP="00FD66C2"/>
    <w:p w14:paraId="332A97F7" w14:textId="0414BEDE" w:rsidR="00481682" w:rsidRDefault="00481682" w:rsidP="00FD66C2"/>
    <w:p w14:paraId="2AEAFFD9" w14:textId="14660053" w:rsidR="00481682" w:rsidRDefault="00481682" w:rsidP="00FD66C2"/>
    <w:p w14:paraId="2827377C" w14:textId="038866E5" w:rsidR="00481682" w:rsidRDefault="00481682" w:rsidP="00FD66C2"/>
    <w:p w14:paraId="22E00050" w14:textId="0678BB7B" w:rsidR="00481682" w:rsidRDefault="00481682" w:rsidP="00FD66C2"/>
    <w:p w14:paraId="60BD1CEC" w14:textId="520B6F43" w:rsidR="00481682" w:rsidRDefault="00481682" w:rsidP="00FD66C2"/>
    <w:p w14:paraId="1BB83BE7" w14:textId="05DEC93D" w:rsidR="00481682" w:rsidRDefault="00481682" w:rsidP="00FD66C2"/>
    <w:p w14:paraId="4EDAE51A" w14:textId="3E93FC46" w:rsidR="00481682" w:rsidRDefault="00481682" w:rsidP="00FD66C2"/>
    <w:p w14:paraId="4E41DD80" w14:textId="4FDB49B2" w:rsidR="00481682" w:rsidRDefault="00481682" w:rsidP="00FD66C2"/>
    <w:p w14:paraId="2AA71578" w14:textId="66EF7455" w:rsidR="00481682" w:rsidRDefault="00481682" w:rsidP="00FD66C2"/>
    <w:p w14:paraId="0B4ED59F" w14:textId="6A65E816" w:rsidR="00481682" w:rsidRDefault="00481682" w:rsidP="00FD66C2"/>
    <w:p w14:paraId="62857E17" w14:textId="364319FD" w:rsidR="00481682" w:rsidRDefault="00481682" w:rsidP="00FD66C2"/>
    <w:p w14:paraId="4748CC63" w14:textId="77777777" w:rsidR="00481682" w:rsidRDefault="00481682" w:rsidP="00FD66C2"/>
    <w:p w14:paraId="34F1BA38" w14:textId="77777777" w:rsidR="00FD66C2" w:rsidRDefault="00FD66C2" w:rsidP="00FD66C2">
      <w:r>
        <w:t>9. What are the types of emergency in the workplace that may require the evacuation of workers (4 marks)</w:t>
      </w:r>
    </w:p>
    <w:p w14:paraId="3881D055" w14:textId="29FFC5E5" w:rsidR="00FD66C2" w:rsidRDefault="00481682" w:rsidP="00FD66C2">
      <w:r>
        <w:t>A.</w:t>
      </w:r>
    </w:p>
    <w:p w14:paraId="5457B3A3" w14:textId="43935F10" w:rsidR="00481682" w:rsidRDefault="00481682" w:rsidP="00FD66C2"/>
    <w:p w14:paraId="07B2C368" w14:textId="6FFF110B" w:rsidR="00481682" w:rsidRDefault="00481682" w:rsidP="00FD66C2"/>
    <w:p w14:paraId="273DCFE7" w14:textId="095DA2F8" w:rsidR="00481682" w:rsidRDefault="00481682" w:rsidP="00FD66C2"/>
    <w:p w14:paraId="6841B399" w14:textId="3B93D491" w:rsidR="00481682" w:rsidRDefault="00481682" w:rsidP="00FD66C2"/>
    <w:p w14:paraId="314E8C4D" w14:textId="2D6946B5" w:rsidR="00481682" w:rsidRDefault="00481682" w:rsidP="00FD66C2"/>
    <w:p w14:paraId="3ACA5456" w14:textId="7F124520" w:rsidR="00481682" w:rsidRDefault="00481682" w:rsidP="00FD66C2"/>
    <w:p w14:paraId="7AF2CD50" w14:textId="4FBB7D75" w:rsidR="00481682" w:rsidRDefault="00481682" w:rsidP="00FD66C2"/>
    <w:p w14:paraId="66C8D408" w14:textId="417B31A4" w:rsidR="00481682" w:rsidRDefault="00481682" w:rsidP="00FD66C2"/>
    <w:p w14:paraId="2E2C2849" w14:textId="6F124BD6" w:rsidR="00481682" w:rsidRDefault="00481682" w:rsidP="00FD66C2"/>
    <w:p w14:paraId="2BF45059" w14:textId="56BB26B2" w:rsidR="00481682" w:rsidRDefault="00481682" w:rsidP="00FD66C2"/>
    <w:p w14:paraId="64C855A0" w14:textId="7489C898" w:rsidR="00481682" w:rsidRDefault="00481682" w:rsidP="00FD66C2"/>
    <w:p w14:paraId="64E15784" w14:textId="33E75D2A" w:rsidR="00481682" w:rsidRDefault="00481682" w:rsidP="00FD66C2"/>
    <w:p w14:paraId="4DEDD18C" w14:textId="378CD807" w:rsidR="00481682" w:rsidRDefault="00481682" w:rsidP="00FD66C2"/>
    <w:p w14:paraId="31485B29" w14:textId="3FDE0CD6" w:rsidR="00481682" w:rsidRDefault="00481682" w:rsidP="00FD66C2"/>
    <w:p w14:paraId="449F3885" w14:textId="77777777" w:rsidR="00481682" w:rsidRDefault="00481682" w:rsidP="00FD66C2"/>
    <w:p w14:paraId="3D01992D" w14:textId="12A84DC2" w:rsidR="00481682" w:rsidRDefault="00FD66C2" w:rsidP="00FD66C2">
      <w:r>
        <w:t>10. What is the content of a training course for managers who will carry out internal health &amp; safety audits for their organization (8 marks)</w:t>
      </w:r>
    </w:p>
    <w:p w14:paraId="5DBBBA62" w14:textId="3CF85258" w:rsidR="00481682" w:rsidRDefault="00481682" w:rsidP="00FD66C2">
      <w:r>
        <w:t>A.</w:t>
      </w:r>
    </w:p>
    <w:p w14:paraId="1D7BD3A9" w14:textId="16E0024B" w:rsidR="00481682" w:rsidRDefault="00481682" w:rsidP="00FD66C2"/>
    <w:p w14:paraId="2AC4B284" w14:textId="57013F6E" w:rsidR="00670595" w:rsidRDefault="00670595" w:rsidP="00FD66C2"/>
    <w:p w14:paraId="65EB31C1" w14:textId="0AE0AE4E" w:rsidR="00670595" w:rsidRDefault="00670595" w:rsidP="00FD66C2"/>
    <w:p w14:paraId="688B9D1B" w14:textId="4F170C8B" w:rsidR="00670595" w:rsidRDefault="00670595" w:rsidP="00FD66C2"/>
    <w:p w14:paraId="42491460" w14:textId="089F8597" w:rsidR="00670595" w:rsidRDefault="00670595" w:rsidP="00FD66C2"/>
    <w:p w14:paraId="6AD495BE" w14:textId="78819A73" w:rsidR="00670595" w:rsidRDefault="00670595" w:rsidP="00FD66C2"/>
    <w:p w14:paraId="1F0F1482" w14:textId="209273E7" w:rsidR="00670595" w:rsidRDefault="00670595" w:rsidP="00FD66C2"/>
    <w:p w14:paraId="2D7532FF" w14:textId="04321E75" w:rsidR="00670595" w:rsidRDefault="00670595" w:rsidP="00FD66C2"/>
    <w:p w14:paraId="11C71C5D" w14:textId="1E97D58F" w:rsidR="00670595" w:rsidRDefault="00670595" w:rsidP="00FD66C2"/>
    <w:p w14:paraId="41E88426" w14:textId="10227E4C" w:rsidR="00670595" w:rsidRDefault="00670595" w:rsidP="00FD66C2"/>
    <w:p w14:paraId="1653F0F2" w14:textId="2D4F2465" w:rsidR="00670595" w:rsidRDefault="00670595" w:rsidP="00FD66C2"/>
    <w:p w14:paraId="5033FE2C" w14:textId="75AAC2C3" w:rsidR="00670595" w:rsidRDefault="00670595" w:rsidP="00FD66C2"/>
    <w:p w14:paraId="32FE9872" w14:textId="6C2B0C94" w:rsidR="00670595" w:rsidRDefault="00670595" w:rsidP="00FD66C2"/>
    <w:p w14:paraId="4A8E6853" w14:textId="54451AFB" w:rsidR="00670595" w:rsidRDefault="00670595" w:rsidP="00FD66C2"/>
    <w:p w14:paraId="7A28FF6C" w14:textId="11DBD630" w:rsidR="00670595" w:rsidRDefault="00670595" w:rsidP="00FD66C2"/>
    <w:p w14:paraId="39B49DF8" w14:textId="611D0537" w:rsidR="00670595" w:rsidRDefault="00670595" w:rsidP="00FD66C2"/>
    <w:p w14:paraId="315DEBD1" w14:textId="7B2C8CC9" w:rsidR="00670595" w:rsidRDefault="00670595" w:rsidP="00FD66C2"/>
    <w:p w14:paraId="7721EF61" w14:textId="6BE95FE3" w:rsidR="00670595" w:rsidRDefault="00670595" w:rsidP="00FD66C2"/>
    <w:p w14:paraId="731066D9" w14:textId="57467583" w:rsidR="00670595" w:rsidRDefault="00670595" w:rsidP="00FD66C2"/>
    <w:p w14:paraId="451704F9" w14:textId="1F268AE4" w:rsidR="00670595" w:rsidRDefault="00670595" w:rsidP="00FD66C2"/>
    <w:p w14:paraId="24AB1CC7" w14:textId="537BD0DD" w:rsidR="00670595" w:rsidRDefault="00670595" w:rsidP="00FD66C2"/>
    <w:p w14:paraId="50088E91" w14:textId="73523A2C" w:rsidR="00670595" w:rsidRDefault="00670595" w:rsidP="00FD66C2"/>
    <w:p w14:paraId="348EA099" w14:textId="5EB3D5BD" w:rsidR="00670595" w:rsidRDefault="00670595" w:rsidP="00FD66C2"/>
    <w:p w14:paraId="002730DC" w14:textId="10E7E4CE" w:rsidR="00670595" w:rsidRPr="008A391B" w:rsidRDefault="00670595" w:rsidP="008A391B">
      <w:pPr>
        <w:pStyle w:val="Footer"/>
        <w:rPr>
          <w:color w:val="FF0000"/>
          <w:sz w:val="22"/>
          <w:szCs w:val="22"/>
          <w:lang w:val="en-US"/>
        </w:rPr>
      </w:pPr>
      <w:r w:rsidRPr="003918FF">
        <w:rPr>
          <w:color w:val="FF0000"/>
          <w:sz w:val="22"/>
          <w:szCs w:val="22"/>
          <w:lang w:val="en-US"/>
        </w:rPr>
        <w:t>Note: The word count should not be more than 3000 words.</w:t>
      </w:r>
    </w:p>
    <w:sectPr w:rsidR="00670595" w:rsidRPr="008A391B" w:rsidSect="00172F0C">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B073C2" w14:textId="77777777" w:rsidR="0031619A" w:rsidRDefault="0031619A" w:rsidP="00C20D70">
      <w:r>
        <w:separator/>
      </w:r>
    </w:p>
  </w:endnote>
  <w:endnote w:type="continuationSeparator" w:id="0">
    <w:p w14:paraId="6864FE39" w14:textId="77777777" w:rsidR="0031619A" w:rsidRDefault="0031619A" w:rsidP="00C20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5C88D7" w14:textId="77777777" w:rsidR="0031619A" w:rsidRDefault="0031619A" w:rsidP="00C20D70">
      <w:r>
        <w:separator/>
      </w:r>
    </w:p>
  </w:footnote>
  <w:footnote w:type="continuationSeparator" w:id="0">
    <w:p w14:paraId="48D7C519" w14:textId="77777777" w:rsidR="0031619A" w:rsidRDefault="0031619A" w:rsidP="00C20D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6C2"/>
    <w:rsid w:val="00172F0C"/>
    <w:rsid w:val="00201801"/>
    <w:rsid w:val="0031619A"/>
    <w:rsid w:val="00481682"/>
    <w:rsid w:val="005158B8"/>
    <w:rsid w:val="00670595"/>
    <w:rsid w:val="008A391B"/>
    <w:rsid w:val="00C20D70"/>
    <w:rsid w:val="00C76B7E"/>
    <w:rsid w:val="00D97316"/>
    <w:rsid w:val="00FD66C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14:docId w14:val="58FEF7B8"/>
  <w15:chartTrackingRefBased/>
  <w15:docId w15:val="{C6FDE4ED-FAAE-0343-9723-A76F54014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0D70"/>
    <w:pPr>
      <w:tabs>
        <w:tab w:val="center" w:pos="4513"/>
        <w:tab w:val="right" w:pos="9026"/>
      </w:tabs>
    </w:pPr>
  </w:style>
  <w:style w:type="character" w:customStyle="1" w:styleId="HeaderChar">
    <w:name w:val="Header Char"/>
    <w:basedOn w:val="DefaultParagraphFont"/>
    <w:link w:val="Header"/>
    <w:uiPriority w:val="99"/>
    <w:rsid w:val="00C20D70"/>
  </w:style>
  <w:style w:type="paragraph" w:styleId="Footer">
    <w:name w:val="footer"/>
    <w:basedOn w:val="Normal"/>
    <w:link w:val="FooterChar"/>
    <w:uiPriority w:val="99"/>
    <w:unhideWhenUsed/>
    <w:rsid w:val="00C20D70"/>
    <w:pPr>
      <w:tabs>
        <w:tab w:val="center" w:pos="4513"/>
        <w:tab w:val="right" w:pos="9026"/>
      </w:tabs>
    </w:pPr>
  </w:style>
  <w:style w:type="character" w:customStyle="1" w:styleId="FooterChar">
    <w:name w:val="Footer Char"/>
    <w:basedOn w:val="DefaultParagraphFont"/>
    <w:link w:val="Footer"/>
    <w:uiPriority w:val="99"/>
    <w:rsid w:val="00C20D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254</Words>
  <Characters>1449</Characters>
  <Application>Microsoft Office Word</Application>
  <DocSecurity>0</DocSecurity>
  <Lines>12</Lines>
  <Paragraphs>3</Paragraphs>
  <ScaleCrop>false</ScaleCrop>
  <Company/>
  <LinksUpToDate>false</LinksUpToDate>
  <CharactersWithSpaces>1700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monis hyder</dc:creator>
  <cp:keywords/>
  <dc:description/>
  <cp:lastModifiedBy>monis hyder</cp:lastModifiedBy>
  <cp:revision>7</cp:revision>
  <dcterms:created xsi:type="dcterms:W3CDTF">2021-01-28T07:36:00Z</dcterms:created>
  <dcterms:modified xsi:type="dcterms:W3CDTF">2021-01-28T07:43:00Z</dcterms:modified>
</cp:coreProperties>
</file>